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C0134F" w:rsidR="007A608F" w:rsidRDefault="006140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A7316C" w:rsidR="007A608F" w:rsidRPr="00C63F78" w:rsidRDefault="006140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2B422E" w:rsidR="005F75C4" w:rsidRPr="0075312A" w:rsidRDefault="006140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202BC7" w:rsidR="004738BE" w:rsidRPr="00BD417F" w:rsidRDefault="00614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94A3C4" w:rsidR="004738BE" w:rsidRPr="00BD417F" w:rsidRDefault="00614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7A467F" w:rsidR="004738BE" w:rsidRPr="00BD417F" w:rsidRDefault="00614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3BA93D" w:rsidR="004738BE" w:rsidRPr="00BD417F" w:rsidRDefault="00614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C7CA82" w:rsidR="004738BE" w:rsidRPr="00BD417F" w:rsidRDefault="00614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C33781" w:rsidR="004738BE" w:rsidRPr="00BD417F" w:rsidRDefault="00614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7FE41F" w:rsidR="004738BE" w:rsidRPr="00BD417F" w:rsidRDefault="00614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B64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3D4162" w:rsidR="009A6C64" w:rsidRPr="00614057" w:rsidRDefault="00614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2114CD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DF03F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399B08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D47098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A138B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B6137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018BDB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DF8B49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EFB656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BD6744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2E1BAD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78ECFE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E9BEAD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BE7806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B7F89A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3F6486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4A9070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458AD5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AD39FC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4AA194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8337DA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7B9308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FBE11A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61607C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1402B2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66FCD5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DCA532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3E529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733321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22003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702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550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2AF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D58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B93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D6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E7B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1AC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98A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C9C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AE39E6" w:rsidR="004738BE" w:rsidRPr="0075312A" w:rsidRDefault="006140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658EB7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A461AA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71CBCA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88C69A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381B2E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99B214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5CCE99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D6D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557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849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A76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6B5544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D45933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9BF241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44F4F4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E5788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1B488D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1C1F69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1F910D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E0C8B5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EBD18C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FE0C7D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423979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2CDA82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22C50A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9EDABC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BD8223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233FA4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52AA3B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ABA402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D9F422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2520F4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EAF2F6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0B014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A3D0D7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037A9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EBF463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41E708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E3364C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A6B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EAE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C28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E5B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D4D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5CF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F5E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459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693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864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23CE82" w:rsidR="004738BE" w:rsidRPr="0075312A" w:rsidRDefault="006140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299686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A50B10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D3A1EF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842DD9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4B7348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C146C9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29C370" w:rsidR="00743017" w:rsidRPr="00BD417F" w:rsidRDefault="00614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709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E95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016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25F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2189C8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FF7F15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EC2752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4C0A07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286BDC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5EF147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74FFE6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A2762A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211CE4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4A241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9D234B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55E2F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14C7D2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263F9E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FBA55A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76AF7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8A864E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73C9D9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F80545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39DB3C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AD9456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D806F1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ED6FD1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11583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5F011E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ECD298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3FC953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5387BA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67FDD3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8EBB92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15A19F" w:rsidR="009A6C64" w:rsidRPr="00BD417F" w:rsidRDefault="00614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E6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054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296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5EF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443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410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CEF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288128" w:rsidR="00747AED" w:rsidRDefault="0061405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7660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7F9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7331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41F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4113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2EB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967D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83CE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4FF9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863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1D20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ABF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6540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6F2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621A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137B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A36D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4057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