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72A2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205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205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4746231" w:rsidR="004A7F4E" w:rsidRPr="006C2771" w:rsidRDefault="007E20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823B03" w:rsidR="006C2771" w:rsidRPr="009C572F" w:rsidRDefault="007E20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4B0549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C66773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27065F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3C056B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5FA69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7480AE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14607F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E000F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19A2D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5C3B1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F0E0C5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F0036B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80C17F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C41759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869AC7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362B3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140705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88E0C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A7A2E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00AD3E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3C24E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E7322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4014D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15176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FE021D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AFE0D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CA679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3A981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5C94A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8F788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D1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54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953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CD6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23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2C2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EA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03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982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9B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D9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511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81321D" w:rsidR="006C2771" w:rsidRPr="009C572F" w:rsidRDefault="007E20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45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0BC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09FDE9" w:rsidR="009A6C64" w:rsidRPr="007E205C" w:rsidRDefault="007E20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0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3594FA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97295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795250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3C70C3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B63EA5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A6C34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F464C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8D668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22D2E" w:rsidR="009A6C64" w:rsidRPr="007E205C" w:rsidRDefault="007E20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0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ED22F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C1415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99F8D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D324F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9399F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4E637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57E44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10158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A56F6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22DA0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4EE6E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04917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5FC84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D9FE7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F3016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E0EDA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FEAC6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67C0D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99FB0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A47B4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57C0B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46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53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50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44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3C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71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44A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23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F6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A9EC61" w:rsidR="006C2771" w:rsidRPr="009C572F" w:rsidRDefault="007E20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82E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CE5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100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B18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3EB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07D4D3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F171BD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514F8E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371BD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EDF97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45856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11799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55BF1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2C617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00BBE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3ECE2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BEB12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9AF91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06C74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4DA2CD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864E9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EF270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37182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C2474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46C59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26EB6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48CA44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9B1E4A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25866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205CE1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25481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8AF1D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FC272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B5B15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5E150A" w:rsidR="009A6C64" w:rsidRPr="006C2771" w:rsidRDefault="007E20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A0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7B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0F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43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A8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EB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0B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F944D5" w:rsidR="004A7F4E" w:rsidRPr="006C2771" w:rsidRDefault="007E20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800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35BCC4" w:rsidR="004A7F4E" w:rsidRPr="006C2771" w:rsidRDefault="007E20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C04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6EB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E90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43B0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C01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E79A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46F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30BC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E7C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CC25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6E7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D75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F931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6756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B02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E205C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