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8ABE684" w:rsidR="004E2F89" w:rsidRPr="002971C2" w:rsidRDefault="00AC61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B560299" w:rsidR="00DF4FD8" w:rsidRPr="002971C2" w:rsidRDefault="00AC61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FA83FC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68AC3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DB423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D0A1FB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82D986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C4B843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A06CF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4A7E4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84A56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9DD97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D4C06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EC3AE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5A67D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D11C0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A642F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F5EF2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6D17B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3DDBB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9C424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F212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BDBAE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52151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5D9BC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6E4E0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014DA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81C3A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56D84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DA3B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54674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BF4E8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80F82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63070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1CFAC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4991A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ACF0A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FD52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860FD" w:rsidR="00DF4FD8" w:rsidRPr="002971C2" w:rsidRDefault="00AC616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DAEC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65B6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DAC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45C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B539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2494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213F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3D4A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1C4E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B177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0631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60C9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8BF33E4" w:rsidR="0022234B" w:rsidRPr="002971C2" w:rsidRDefault="00AC616E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E0AF3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905FA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D35FC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839932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D5A894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9EA97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95F4F" w:rsidR="0022234B" w:rsidRPr="002971C2" w:rsidRDefault="00AC616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31D251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025AED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9B4FC85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5EB0787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484D442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374DADF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4D79F28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44372CC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E8D1639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1138BF8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E417BFF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F727AED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0514C39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E60FF88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770A0F3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2DA326D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9F30620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DE8571A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7F80228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99B3135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D776216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59A7E49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16FD235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3FDB23F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C03CA53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271422F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9958373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2986C11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13A6235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6DA1C6C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4BD7372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C33150C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181E2E1" w:rsidR="00DF0BAE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EE9BA5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79E64F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294048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37EED7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767AA4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EFCD97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52F520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36A4E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0563A0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5B08E03D" w:rsidR="00256E58" w:rsidRPr="002971C2" w:rsidRDefault="00AC616E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FB418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BB561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8A6AB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4AC23C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66195D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994D0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8CDE8" w:rsidR="00256E58" w:rsidRPr="002971C2" w:rsidRDefault="00AC616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6FD988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9D064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ABBDC2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3FA26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EB0584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778F3E4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C41F005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DFC2F28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83027C1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D3334F8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3DD9A19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2DB95DC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EDC0D65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5488C8F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9D64764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41C6B2D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F629409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6F66AFC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9069076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5211768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F4CF4DE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2CFE7FD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FD57E9F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95FFA62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778FA34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F060361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A628872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F446330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33FDEA8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D507959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CF2A6DE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F94447B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B2CAB6D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D062740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49FCFE5" w:rsidR="00DF4FD8" w:rsidRPr="002971C2" w:rsidRDefault="00AC616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1F77F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EEF90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783959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E0E712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B1716C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D243B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07D62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C616E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AC6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