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6C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C60F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6CD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6CD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32C70D" w:rsidR="00CC1B32" w:rsidRPr="00CC1B32" w:rsidRDefault="00B16C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71714" w:rsidR="006E15B7" w:rsidRPr="00D72FD1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A2019F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717D40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50D7F1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8B9372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EB337A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8C4238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63F237" w:rsidR="006E15B7" w:rsidRPr="00AB2807" w:rsidRDefault="00B16C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963EAC" w:rsidR="006E15B7" w:rsidRPr="00B16CDA" w:rsidRDefault="00B16C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A55B9" w:rsidR="006E15B7" w:rsidRPr="00B16CDA" w:rsidRDefault="00B16C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DB1AA2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AF869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EDAC3D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1BE1C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1A1653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6323FA" w:rsidR="006E15B7" w:rsidRPr="00B16CDA" w:rsidRDefault="00B16C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563F1D" w:rsidR="006E15B7" w:rsidRPr="00B16CDA" w:rsidRDefault="00B16C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939F9E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DD7ED2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6B8805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AE06B2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1FE2A5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06A67D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A4BDB9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6DFF4C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04C8AB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DF0D59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CCDF01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FD1FC9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2CDE4D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36699C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07111B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99E4E6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C7AADA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6B1824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C15355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25E2EE" w:rsidR="006E15B7" w:rsidRPr="00CC1B32" w:rsidRDefault="00B16C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342C53" w:rsidR="006E15B7" w:rsidRPr="00CC1B32" w:rsidRDefault="00B16C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953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F1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FFE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45C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295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8D04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E311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25C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873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FAB2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A54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D947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12B32F" w:rsidR="006E15B7" w:rsidRPr="00D72FD1" w:rsidRDefault="00B16C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7057F8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A84DE2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CF8587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AFF4B7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721104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3AC4D7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32A2B6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8D97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FA85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A5DDEB" w:rsidR="003D6839" w:rsidRPr="00B16CDA" w:rsidRDefault="00B16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0B9AC8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35BB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242A5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C861A6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FB5325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295CD1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539F03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70F47E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8E2132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44FB3C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65592C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66F185" w:rsidR="003D6839" w:rsidRPr="00B16CDA" w:rsidRDefault="00B16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1EDA1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0D791A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8FC4C5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133B41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A58B6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A4A033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93C3B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185F0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D254D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7A0ABB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2831F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88DB7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85A02D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D09488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26FA41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320F22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C155B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8000B0" w:rsidR="003D6839" w:rsidRPr="00B16CDA" w:rsidRDefault="00B16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6CF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BE3A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CA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130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81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2C0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B39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F8C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FE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819CE5" w:rsidR="003D6839" w:rsidRPr="00D72FD1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2EA925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14B0C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8E5759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FC3964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3840E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A67554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869706" w:rsidR="003D6839" w:rsidRPr="00AB2807" w:rsidRDefault="00B16C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06F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D84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346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74D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492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763101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CE19B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5FA663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5C713B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0349EE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36AAE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1EC03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42CD8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8DFFA5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D38348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5BC56B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3EBD84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78BBD1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94FADF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8139A1" w:rsidR="003D6839" w:rsidRPr="00B16CDA" w:rsidRDefault="00B16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435FC7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58EC86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86334D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F57145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58278F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4C518A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0EFE0E" w:rsidR="003D6839" w:rsidRPr="00B16CDA" w:rsidRDefault="00B16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E021B4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757642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6C4937" w:rsidR="003D6839" w:rsidRPr="00B16CDA" w:rsidRDefault="00B16C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6C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09538E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E89BF1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9719DB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CA7128" w:rsidR="003D6839" w:rsidRPr="00CC1B32" w:rsidRDefault="00B16C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B8F8C7" w:rsidR="003D6839" w:rsidRPr="00CC1B32" w:rsidRDefault="00B16C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CA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28F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25A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7EB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5F8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99E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33C7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FCC01F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F0CF91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Statehood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DFA6E01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6DD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5B3B1A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963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9ADDFF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02F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908073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EAC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73F9CB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E9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2EC38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7E5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5F81F8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FE5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0996F4" w:rsidR="0051614F" w:rsidRPr="00CC1B32" w:rsidRDefault="00B16C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FF1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6CDA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