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486562" w:rsidR="00257CB9" w:rsidRPr="005677BF" w:rsidRDefault="000114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BDAFA37" w:rsidR="004A7F4E" w:rsidRPr="005677BF" w:rsidRDefault="000114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74AF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55728D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06AC85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57EC0B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2755F8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9C51F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61F6FD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1D5315" w:rsidR="000D4B2E" w:rsidRPr="000D4B2E" w:rsidRDefault="000114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70D40B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B268E1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4BFC71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32328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290DB5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8BF13B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A6E2C2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EC3BF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2F20A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FE4BAA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99357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F30C6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6A5F3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CFBAF3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507460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DAF19B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3E7AD8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663C59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4FAD3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45006C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AAF60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D4376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05634C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2FAD2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6ED54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5B41A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064463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1FC75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95DC6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34BDF" w:rsidR="009A6C64" w:rsidRPr="00BF7816" w:rsidRDefault="000114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28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DB8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DE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5F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75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A31E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DA6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CB8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3F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50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C87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A610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7C5D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45364E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E27DE2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32D42B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37779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98769F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EBD3B4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2C17B4" w:rsidR="002D5CA1" w:rsidRPr="000D4B2E" w:rsidRDefault="000114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6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BC5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BDAB25" w:rsidR="002D5CA1" w:rsidRPr="000114BF" w:rsidRDefault="0001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4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91D9DC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83351D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9C843A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E76A85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76376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B7A57F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2B871D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23C55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E5DE38" w:rsidR="002D5CA1" w:rsidRPr="000114BF" w:rsidRDefault="0001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4B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A1296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43368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F5B8B8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E312A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AF5CBF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DEECF3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2FE9C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82401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B20E17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5F93D" w:rsidR="002D5CA1" w:rsidRPr="000114BF" w:rsidRDefault="000114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4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89222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D5404E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A6BE5D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0F117B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F8E9B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797A4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63FC64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3B8960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7FDAB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AAA67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BF862A" w:rsidR="002D5CA1" w:rsidRPr="00BF7816" w:rsidRDefault="000114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E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AE36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783A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DC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703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264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8E5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574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B085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E4A0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4B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54397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B2173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0FEA28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28890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455825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B827A6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4AFAB5" w:rsidR="007D7AC7" w:rsidRPr="000D4B2E" w:rsidRDefault="000114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1E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F24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1D4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96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83B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DFE50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74ED7F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D24A16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327DE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AB8E2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425637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061CC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A622BB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18D016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69E3C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E242A3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E0242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E167DA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D2E9FF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DFE56" w:rsidR="007D7AC7" w:rsidRPr="000114BF" w:rsidRDefault="000114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4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5F5DB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C3215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177CAD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E552A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A16ECE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13F4BA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02D7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AF3CC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33CE9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96C2C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C00BC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44C406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B8747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049A1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AFCA99" w:rsidR="007D7AC7" w:rsidRPr="00BF7816" w:rsidRDefault="000114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C3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716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9D0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80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024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3E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89A1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E0B301" w:rsidR="004A7F4E" w:rsidRDefault="000114B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D0951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641326" w:rsidR="004A7F4E" w:rsidRDefault="000114B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F47D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32DA28" w:rsidR="004A7F4E" w:rsidRDefault="000114BF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36C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58063B" w:rsidR="004A7F4E" w:rsidRDefault="000114BF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E6C9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7F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C109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7BB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A8D0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A5A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4D00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B940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24B3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F526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187E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4BF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