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E19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67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67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5B3A43" w:rsidR="001F5B4C" w:rsidRPr="006F740C" w:rsidRDefault="00A26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3125E" w:rsidR="005F75C4" w:rsidRPr="0064541D" w:rsidRDefault="00A26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ABF15" w:rsidR="0064541D" w:rsidRPr="000209F6" w:rsidRDefault="00A26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2E2D2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3DB14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6610C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31EF6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148E6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257F72" w:rsidR="0064541D" w:rsidRPr="000209F6" w:rsidRDefault="00A26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320BBD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810CF3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F9D2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7ED23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328FF9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E22D0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836F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C36E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E9295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0D0A6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8345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7F448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E5480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EF16A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2827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7E7DC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698E6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6E1B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8134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59DFB4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6BDA1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174F2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B6E7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F8BBB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8400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A6D8D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2133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12A0D2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2AF0B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7356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19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5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81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E0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66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E7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86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F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F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A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9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40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45FD3" w:rsidR="0064541D" w:rsidRPr="0064541D" w:rsidRDefault="00A26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E06D1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04F61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02FA7D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5773D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CD6FA0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6CFEFB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D52299" w:rsidR="00AB6BA8" w:rsidRPr="000209F6" w:rsidRDefault="00A26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74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C06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81A6A5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2C3F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0173B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3E37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238AE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1719B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2B453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3B046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31E65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BF1E4C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7A6BAB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A1168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56D82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C0DDA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946B4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63ED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7EE4D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2EFD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B97FA4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92252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F83F7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CC8C6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FC7D7C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375DA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7E5D2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AFAB6C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A76C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C9AC9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9058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D16CC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D23CBE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D72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F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A6D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9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B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0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B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965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117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A6222" w:rsidR="0064541D" w:rsidRPr="0064541D" w:rsidRDefault="00A26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AD768C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0856D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3FD5D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9EA0D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4D3DAC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C1C58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7FD045" w:rsidR="00AB6BA8" w:rsidRPr="000209F6" w:rsidRDefault="00A26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5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EFA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1F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6E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6C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B39CDC" w:rsidR="0064541D" w:rsidRPr="00A267D1" w:rsidRDefault="00A26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EDD229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1C7A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974A4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73F546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2D91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F4449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3CF9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DC0AF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E6E73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4CBF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A501C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7AB93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CE532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E5C8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45BCEE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C8411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BD5339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D6BBB3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A74436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6EAD7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931A8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50CED3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C9126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E05D0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9EB60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A2059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5221F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BB15D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A38EB5" w:rsidR="0064541D" w:rsidRPr="0064541D" w:rsidRDefault="00A26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6B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06C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C4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86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F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AA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E9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CD78C7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38316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Feiertagsbrücke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386A5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38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444E3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7E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428EC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963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B86DB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BB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8D8E8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9B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414C0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E4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21E45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5E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5DE1E" w:rsidR="00113533" w:rsidRPr="0030502F" w:rsidRDefault="00A26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A3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67D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