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A138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04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044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7BB567D" w:rsidR="003D2FC0" w:rsidRPr="004229B4" w:rsidRDefault="008B04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3F048A" w:rsidR="004229B4" w:rsidRPr="0083297E" w:rsidRDefault="008B04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212CE4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2FC1C3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98E84D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1D5BD6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9BA378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6D7C1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71A080" w:rsidR="006F51AE" w:rsidRPr="002D6604" w:rsidRDefault="008B0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5AB2E5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EEC4C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920F86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BB245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3EF7A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483BAD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07EC1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740A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47361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448CC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FBBB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F14E34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0FB4FC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EA76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55685D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26028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BF8025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205BEC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32E22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B2D73C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351118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C6F61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160B2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BABA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C8DB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BF404A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57A3BF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676E2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16F63F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A55B2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5AA5D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5A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20E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922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85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3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4C3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FA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A5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5E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18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0D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EBEDB1" w:rsidR="004229B4" w:rsidRPr="0083297E" w:rsidRDefault="008B04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381EDA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9C734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9A988E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0360B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0AE6DF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4FE189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B400B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C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4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A5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E7B96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B57E6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94BD6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1B8AB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0001B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4AB13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32F19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1021DF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55C7DA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3DEA97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16B3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B89A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B497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A89B8B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15042" w:rsidR="009A6C64" w:rsidRPr="008B0441" w:rsidRDefault="008B0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4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FBBB6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0A00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C8BCC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F19F6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48381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40C0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8F022F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F8C1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B562FB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DADF7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5EB49B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9B6201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67FC4A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060D0D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2102A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F252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519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CD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83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D41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9C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DB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AEE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09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68706" w:rsidR="004229B4" w:rsidRPr="0083297E" w:rsidRDefault="008B04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5C3276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1C6406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67A68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E2D4D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73D240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953DC3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DD25F" w:rsidR="00671199" w:rsidRPr="002D6604" w:rsidRDefault="008B0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A27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0AA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DF3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27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28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7E1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666D4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2A9C57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32D0F7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E2D57C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93DF5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69326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150A38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C08768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4C05FA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BA2414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24869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787E11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6170A4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44BED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A6047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CFE7F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17258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5310EF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418AF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9BC2E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E2F211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B6871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6AA6F2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71E12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C1565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701F8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93C3D9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DC1853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0D06F6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B04910" w:rsidR="009A6C64" w:rsidRPr="002E08C9" w:rsidRDefault="008B0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FD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408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212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E8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2BF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5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04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8F602" w:rsidR="00884AB4" w:rsidRPr="003D2FC0" w:rsidRDefault="008B0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8B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69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EF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CF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6A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E4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DC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BB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28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B4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A2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25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04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D7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08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38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1C7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044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