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5A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50C3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5A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5A5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E36CE" w:rsidR="00CC1B32" w:rsidRPr="00CC1B32" w:rsidRDefault="00705A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154F58" w:rsidR="006E15B7" w:rsidRPr="00D72FD1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97559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31D7B8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2AA50E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CDF72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95015B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D1933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AD0755" w:rsidR="006E15B7" w:rsidRPr="00AB2807" w:rsidRDefault="00705A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978B8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26254F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D08209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0E8D45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227366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5356CF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EAFB78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7DAAD8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48254E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2FD3D3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BEF33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A9D46B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22476A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E7870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53FD2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07A454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CF5FF0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F2B72A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E96E3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A8CA4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99CD71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C11F14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4B17F7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1AC96B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20887B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7D293C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A5A09C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3A0CB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DCD84" w:rsidR="006E15B7" w:rsidRPr="00CC1B32" w:rsidRDefault="00705A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6F2FF0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618C0" w:rsidR="006E15B7" w:rsidRPr="00CC1B32" w:rsidRDefault="00705A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A07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0CC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E37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8B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D49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EB7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492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04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10A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279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2C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35D52A" w:rsidR="006E15B7" w:rsidRPr="00D72FD1" w:rsidRDefault="00705A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0F4BB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1358C3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ABDA37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BA2007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AB9ECD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88A3F6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AB48E4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72F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E9F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CD9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C06F0A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896D9D" w:rsidR="003D6839" w:rsidRPr="00705A52" w:rsidRDefault="00705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A1396C" w:rsidR="003D6839" w:rsidRPr="00705A52" w:rsidRDefault="00705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F54AA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D7C67C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F3D43E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B87A5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341055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3B1AF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E7C53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9C47E6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79948B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CCDFD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69D78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DD4C0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D2A258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B952FD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8F5C51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62DC5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E6E20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8A10CD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829C1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AE612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CE4D50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958285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87566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F4E2A7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B1095C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EE8042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4432C9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A3C351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88E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B95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6CD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8AF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741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2AE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F23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869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BDD922" w:rsidR="003D6839" w:rsidRPr="00D72FD1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DBB021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7D044C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D101F6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9C5FF4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544E5E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15F9A5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9300FD" w:rsidR="003D6839" w:rsidRPr="00AB2807" w:rsidRDefault="00705A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9A1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545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65F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92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DCA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82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8FABE5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2A10F0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FEC92B" w:rsidR="003D6839" w:rsidRPr="00705A52" w:rsidRDefault="00705A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A5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835147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8F539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543914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7DDC25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131C8C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7D546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246111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D06A41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FAE246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2EB74A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DB9784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495B02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0A67BB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3A611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5B755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D784FC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BA37F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E7796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2D921B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57564E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D9EAB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06B438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D58C53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94E119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D6C1B8" w:rsidR="003D6839" w:rsidRPr="00CC1B32" w:rsidRDefault="00705A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2C6269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FD29B7" w:rsidR="003D6839" w:rsidRPr="00CC1B32" w:rsidRDefault="00705A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362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14C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1E6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0C1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AE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B53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0874B" w:rsidR="0051614F" w:rsidRPr="00CC1B32" w:rsidRDefault="00705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DD7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02511C" w:rsidR="0051614F" w:rsidRPr="00CC1B32" w:rsidRDefault="00705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96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81735" w:rsidR="0051614F" w:rsidRPr="00CC1B32" w:rsidRDefault="00705A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002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21D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AC8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DF3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6E9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550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706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E37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08F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688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D0D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C44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620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5A52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