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14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C84B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14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143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E27001" w:rsidR="00CC1B32" w:rsidRPr="00CC1B32" w:rsidRDefault="001514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C4008C" w:rsidR="006E15B7" w:rsidRPr="00D72FD1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5593C3" w:rsidR="006E15B7" w:rsidRPr="00AB2807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45B479" w:rsidR="006E15B7" w:rsidRPr="00AB2807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B5863" w:rsidR="006E15B7" w:rsidRPr="00AB2807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C80DD" w:rsidR="006E15B7" w:rsidRPr="00AB2807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1CC1E2" w:rsidR="006E15B7" w:rsidRPr="00AB2807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091A84" w:rsidR="006E15B7" w:rsidRPr="00AB2807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AAE18" w:rsidR="006E15B7" w:rsidRPr="00AB2807" w:rsidRDefault="00151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94A3B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C93E8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71F69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72638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FE57D7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5F61F1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4194DD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9B68B8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F1C71B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04F026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C60675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2B9916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4B3F7A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E68002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42713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2C72CB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004A07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55A4D4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2132AE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B14FF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4884FE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932A9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9F4676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6CBE90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EE5A2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6C5321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677437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42AFE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9C4C99" w:rsidR="006E15B7" w:rsidRPr="00CC1B32" w:rsidRDefault="00151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9BC851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91D754" w:rsidR="006E15B7" w:rsidRPr="00CC1B32" w:rsidRDefault="00151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FE8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5A7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8FB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E3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55C0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D7E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068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B5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C3F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0EB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B6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8A5B2E" w:rsidR="006E15B7" w:rsidRPr="00D72FD1" w:rsidRDefault="001514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235643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7C487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FA0D4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CC3443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14F6B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9CC2F0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87721A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65E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F7A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480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AF7033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C8FA20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580B66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680C48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FD5C9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01328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90EC86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E277D4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FB67A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3A59CC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408F48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81A864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D94EF8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5E75E3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F4159F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85041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D79215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CB72A6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D2516A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8976B4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2D1321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9FE6B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F05F7A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4F757A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E7456B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D302D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1F9512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14C4EC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AA9A5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86B1BB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7D9CC7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46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169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4B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6CB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1F1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3F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1C8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A8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B47E84" w:rsidR="003D6839" w:rsidRPr="00D72FD1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5C51AD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676BF3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7D85F1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B315DA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92601B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246B6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0DDF9" w:rsidR="003D6839" w:rsidRPr="00AB2807" w:rsidRDefault="00151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A0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279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65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6A3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88A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B4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58B0D5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7E852C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D7DDDA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E931A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79AF58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F9687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6764D3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B76ADD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A3F13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1657C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2FA20B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8A97D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A2EE31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5B70A3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67B133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10CF1C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2833D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36FE1C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5D4B6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BEC455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5F1015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9FC244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63D42A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E7190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D8357F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6F2C43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F308FE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E683AB" w:rsidR="003D6839" w:rsidRPr="00CC1B32" w:rsidRDefault="00151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3403E7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50AEF9" w:rsidR="003D6839" w:rsidRPr="00CC1B32" w:rsidRDefault="00151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554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400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FDE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9CD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529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980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C54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862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D7E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43A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D99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B20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CDA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99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F02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4BB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43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9A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D44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D8F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255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DF8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9A8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109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143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