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E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E786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E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E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8A519A" w:rsidR="00CC1B32" w:rsidRPr="00CC1B32" w:rsidRDefault="00F01E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13817" w:rsidR="006E15B7" w:rsidRPr="00D72FD1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3819A9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11408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F6153E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673F7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8165A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DE8AD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ADFF6" w:rsidR="006E15B7" w:rsidRPr="00AB2807" w:rsidRDefault="00F01E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E9FDF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F2BE7B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AE1011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D6FFB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A00749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775CFF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09521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978A9D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B6863A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486B86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0CA1F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00E63" w:rsidR="006E15B7" w:rsidRPr="00F01EE4" w:rsidRDefault="00F01E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30561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A2E36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99EA5B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17CF4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D1C3A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34551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36D45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157FFF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53538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00F6F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AFD70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5846A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139683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7F59DA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5442B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F0ECB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6D2745" w:rsidR="006E15B7" w:rsidRPr="00CC1B32" w:rsidRDefault="00F01E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A6063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1AC7C7" w:rsidR="006E15B7" w:rsidRPr="00CC1B32" w:rsidRDefault="00F01E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6EE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5CA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9D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1B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776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C41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5DC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A0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57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67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E7B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9D655" w:rsidR="006E15B7" w:rsidRPr="00D72FD1" w:rsidRDefault="00F01E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22F4FA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0D5F5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854C74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03557E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EB3DF7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D234A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32460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69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F90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26B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C7CAC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813602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EDB4E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A9257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B9C99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1644C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88E2B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9E677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034EA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D4EB5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95A44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4AEB1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A3E36C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04579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E69CB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2C1E22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275D9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EBA4E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568D76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EB97B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12CFC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C58C69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7359DF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6E30F6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09E27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9A060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720FA9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52285F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4638D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445DB7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CC2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9A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051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B6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904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4C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382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84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C89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49374" w:rsidR="003D6839" w:rsidRPr="00D72FD1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0A84B9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C6E465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82FE29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5EDF3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DC5A6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CFF9A6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B7CC4" w:rsidR="003D6839" w:rsidRPr="00AB2807" w:rsidRDefault="00F01E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D5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AA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79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BA7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57B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4124C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1036B1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DC5560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E44EF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D3F85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8C0A0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C982ED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1CF5F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BD13E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FF9B86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DC95EF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2CBAD7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836CB6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972F20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D7312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2DA156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8455D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CCA0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E77E2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F642D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765C9C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CA6731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0F7F33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58937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9B27AB" w:rsidR="003D6839" w:rsidRPr="00F01EE4" w:rsidRDefault="00F01E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BAD418" w:rsidR="003D6839" w:rsidRPr="00F01EE4" w:rsidRDefault="00F01E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E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A0143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7B1208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893172" w:rsidR="003D6839" w:rsidRPr="00CC1B32" w:rsidRDefault="00F01E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D123C3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AD815A" w:rsidR="003D6839" w:rsidRPr="00CC1B32" w:rsidRDefault="00F01E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81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B7C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DD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2A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1E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EB8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74394" w:rsidR="0051614F" w:rsidRPr="00CC1B32" w:rsidRDefault="00F01E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4FB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68E078" w:rsidR="0051614F" w:rsidRPr="00CC1B32" w:rsidRDefault="00F01E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EA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83031" w:rsidR="0051614F" w:rsidRPr="00CC1B32" w:rsidRDefault="00F01E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8F8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09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11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09C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B83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9C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4A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A8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FC8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D2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78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99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B6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EE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