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2B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ABEA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2B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2B4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0690E" w:rsidR="00CC1B32" w:rsidRPr="00CC1B32" w:rsidRDefault="00EA2B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B2E30" w:rsidR="006E15B7" w:rsidRPr="00D72FD1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68137A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95ADF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DCC7C0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AA150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75303D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E572C3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1B1BE1" w:rsidR="006E15B7" w:rsidRPr="00AB2807" w:rsidRDefault="00EA2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A8920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7BF35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63C722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48328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324B67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0CC050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47E8D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75365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F9A074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98FA2E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648319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813BD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E9009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289D1A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DD5F6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FAA93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223419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47AA64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FC90F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6AF908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542A0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F42C18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AC8B4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285C4D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B81758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A38F82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55B8B6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6142B3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E35F17" w:rsidR="006E15B7" w:rsidRPr="00CC1B32" w:rsidRDefault="00EA2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DF3D6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9AF19" w:rsidR="006E15B7" w:rsidRPr="00CC1B32" w:rsidRDefault="00EA2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F2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DC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BF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0B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093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977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D5B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2BB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5B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664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8A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31F49" w:rsidR="006E15B7" w:rsidRPr="00D72FD1" w:rsidRDefault="00EA2B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A3980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BE95B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224F0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DCE74B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4CD856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BC6D44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278958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D6B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154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BD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EE75F4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78CBB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68C9F2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F8CCF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A73E3D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0B60A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9A3C4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8F69FF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7602B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010EDF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E9AB1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8C317E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8EE3C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02474C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EBB49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E5105A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4B19FD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9995C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526C2E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1478A" w:rsidR="003D6839" w:rsidRPr="00EA2B46" w:rsidRDefault="00EA2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B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2C973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45674D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2F622D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F60C35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0204F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2D01F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F55FF9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29E4D7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5DCE3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D44889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F7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C2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686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F4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FB4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F99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6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2E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8B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C6618A" w:rsidR="003D6839" w:rsidRPr="00D72FD1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B3463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B24726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4BF53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93D895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20BD0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90206B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363CCC" w:rsidR="003D6839" w:rsidRPr="00AB2807" w:rsidRDefault="00EA2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B5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E4C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EE6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48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A4A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E5AE20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54658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99ECE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EF65E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1EC0FF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AB5613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DCDD36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2CCD8A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FAF3A5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EFFB59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18529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09F45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B81AF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E0458B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BE95B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6F146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A55F0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CEACC7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495941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4F1D47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DDBDF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FC8C9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79E355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BE78C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0A6E4B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FD7C2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D59BE0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3E1C2C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3CB556" w:rsidR="003D6839" w:rsidRPr="00CC1B32" w:rsidRDefault="00EA2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BCAA4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D4C0C2" w:rsidR="003D6839" w:rsidRPr="00CC1B32" w:rsidRDefault="00EA2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3A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69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2D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9F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DB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FEB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0E6661" w:rsidR="0051614F" w:rsidRPr="00CC1B32" w:rsidRDefault="00EA2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AE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7ED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B5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273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88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B9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CA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A7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E9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63E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82C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22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6F4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E4D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66D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518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D3B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2B4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