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EBB9291" w:rsidR="00600262" w:rsidRPr="002B2DF0" w:rsidRDefault="00B83C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C16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52BC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3EA4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BE0B98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247E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2AFF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AC7C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292F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02A2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ED3A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8CE6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4D20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E3E9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4E13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382E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DC62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25AC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6E97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AE2CC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C0418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99D3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B767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3ECD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46B69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6887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86CA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1E53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7AC8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A93EE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6DE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F4DE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8663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6BB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078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A61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93E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4ED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66B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80E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365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0D4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E8B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5ABFD9C" w:rsidR="00600262" w:rsidRPr="002B2DF0" w:rsidRDefault="00B83C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D32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E2D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595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9E6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928A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AEF8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F4C5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36DA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9B45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D4881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ED41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0D79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E3DCE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7C60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C574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ECDF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EB721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5FC69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84AB8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DF149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0A3E0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1E89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9E05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C071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1B3A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D557C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75AC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921E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5F11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B4CD0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69278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BD85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57C7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BE4FB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C42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0E6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DA9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01A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8DB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0B7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3E9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FCD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CF3D981" w:rsidR="00600262" w:rsidRPr="002B2DF0" w:rsidRDefault="00B83C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FF1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D64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17B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2DB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0C0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F0E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37F11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09D2C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494B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C5F0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E0F8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14AA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173A0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5A72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0C676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4F6C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0199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9E0E8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044A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C3BF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99F4C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987C2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2DEC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B535A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A6C7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7F9C0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C36EF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D9593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2C164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7131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C45A6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DE240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FE00D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B1FB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CA025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1388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D45D7" w:rsidR="009A6C64" w:rsidRPr="002B2DF0" w:rsidRDefault="00B83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D2B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740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464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161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204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83C5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83C50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