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E83CE" w:rsidR="00380DB3" w:rsidRPr="0068293E" w:rsidRDefault="00331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F985E" w:rsidR="00380DB3" w:rsidRPr="0068293E" w:rsidRDefault="00331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CCC90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9DB88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1F449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2CC03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404DB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7D4D3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11236" w:rsidR="00240DC4" w:rsidRPr="00B03D55" w:rsidRDefault="00331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5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1CE53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BE64F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AF8AC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B7DD3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01593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2267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A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17E17" w:rsidR="001835FB" w:rsidRPr="00DA1511" w:rsidRDefault="00331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90C32" w:rsidR="001835FB" w:rsidRPr="00DA1511" w:rsidRDefault="00331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6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8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4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970F5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F61AC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4BD01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2EC7F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C7C3A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FF4DE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9547E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F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2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3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7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6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1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B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4ECCF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4AD42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EA7C4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5B81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B8521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D380A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6446A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D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7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6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5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F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B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B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FE771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E3049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F9CFA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966E7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FA4C3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52386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1D642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E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F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6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D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0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5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C64AC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9D66E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5D388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026B5" w:rsidR="009A6C64" w:rsidRPr="00730585" w:rsidRDefault="0033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F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3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D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E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4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0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9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C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0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6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E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