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ED83F" w:rsidR="00061896" w:rsidRPr="005F4693" w:rsidRDefault="00084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B33D7" w:rsidR="00061896" w:rsidRPr="00E407AC" w:rsidRDefault="00084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8273" w:rsidR="00FC15B4" w:rsidRPr="00D11D17" w:rsidRDefault="0008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C333" w:rsidR="00FC15B4" w:rsidRPr="00D11D17" w:rsidRDefault="0008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102" w:rsidR="00FC15B4" w:rsidRPr="00D11D17" w:rsidRDefault="0008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A064" w:rsidR="00FC15B4" w:rsidRPr="00D11D17" w:rsidRDefault="0008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75BA" w:rsidR="00FC15B4" w:rsidRPr="00D11D17" w:rsidRDefault="0008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2266" w:rsidR="00FC15B4" w:rsidRPr="00D11D17" w:rsidRDefault="0008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3AC" w:rsidR="00FC15B4" w:rsidRPr="00D11D17" w:rsidRDefault="0008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543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16A4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B611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B837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3EA6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9D00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9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8DF79" w:rsidR="00DE76F3" w:rsidRPr="0026478E" w:rsidRDefault="00084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B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E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6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6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8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D079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7CAC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7634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F508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78B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3CC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ADA9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4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E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2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0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9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3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F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3957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7556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FAB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8B0C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6458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956D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9DFC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2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4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2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C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D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4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C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17ED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75E9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18EA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AD5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31C7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726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F2C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5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0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A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1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2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7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9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94E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A610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D861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F85" w:rsidR="009A6C64" w:rsidRPr="00C2583D" w:rsidRDefault="0008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4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C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D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7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F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7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C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2C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