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8D98" w:rsidR="0061148E" w:rsidRPr="00C834E2" w:rsidRDefault="009F5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0CBA" w:rsidR="0061148E" w:rsidRPr="00C834E2" w:rsidRDefault="009F5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B74C9" w:rsidR="00B87ED3" w:rsidRPr="00944D28" w:rsidRDefault="009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AE808" w:rsidR="00B87ED3" w:rsidRPr="00944D28" w:rsidRDefault="009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793D2" w:rsidR="00B87ED3" w:rsidRPr="00944D28" w:rsidRDefault="009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34B99" w:rsidR="00B87ED3" w:rsidRPr="00944D28" w:rsidRDefault="009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745DF" w:rsidR="00B87ED3" w:rsidRPr="00944D28" w:rsidRDefault="009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4CE0A" w:rsidR="00B87ED3" w:rsidRPr="00944D28" w:rsidRDefault="009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447DE" w:rsidR="00B87ED3" w:rsidRPr="00944D28" w:rsidRDefault="009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3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91301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404C8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19721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ADFA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C9DC8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94098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C181" w:rsidR="00B87ED3" w:rsidRPr="00944D28" w:rsidRDefault="009F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C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88A3C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EB87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A98E8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00D1F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E48DD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064C6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E4655" w:rsidR="00B87ED3" w:rsidRPr="00944D28" w:rsidRDefault="009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C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8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37C35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AA847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15932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60044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28101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D57AA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CC427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8E1C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26358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53149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E59BF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6F1EB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503BF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4D65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C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5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154C8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6120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317EB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FA740" w:rsidR="00B87ED3" w:rsidRPr="00944D28" w:rsidRDefault="009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4F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8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C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CF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2022-10-16T16:21:00.0000000Z</dcterms:modified>
</coreProperties>
</file>