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2B66F" w:rsidR="0061148E" w:rsidRPr="00C834E2" w:rsidRDefault="00594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13F6" w:rsidR="0061148E" w:rsidRPr="00C834E2" w:rsidRDefault="00594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396B1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D4242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ED780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44177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59EA9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68A63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6BC8B" w:rsidR="00B87ED3" w:rsidRPr="00944D28" w:rsidRDefault="0059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6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43061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A779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DF1D7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F0539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AA78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4300" w:rsidR="00B87ED3" w:rsidRPr="00944D28" w:rsidRDefault="00594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A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3DA7F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75654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C9D06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FA0D2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F46B7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2C3B3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6AAA8" w:rsidR="00B87ED3" w:rsidRPr="00944D28" w:rsidRDefault="0059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2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A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6203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50F32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619F1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B1BB8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C796D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7076C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5C2E4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B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CAB67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29CEC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5FA31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2630C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03E5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3AF04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C913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8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5750" w:rsidR="00B87ED3" w:rsidRPr="00944D28" w:rsidRDefault="00594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68B6E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C23A4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49AE0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FBE7D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2546" w:rsidR="00B87ED3" w:rsidRPr="00944D28" w:rsidRDefault="0059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4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A1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16F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2022-10-19T16:13:00.0000000Z</dcterms:modified>
</coreProperties>
</file>