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2CA7B" w:rsidR="0061148E" w:rsidRPr="00177744" w:rsidRDefault="003A5B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6217" w:rsidR="0061148E" w:rsidRPr="00177744" w:rsidRDefault="003A5B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6AA4F" w:rsidR="00983D57" w:rsidRPr="00177744" w:rsidRDefault="003A5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978CE" w:rsidR="00983D57" w:rsidRPr="00177744" w:rsidRDefault="003A5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4F0D9" w:rsidR="00983D57" w:rsidRPr="00177744" w:rsidRDefault="003A5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F6F81" w:rsidR="00983D57" w:rsidRPr="00177744" w:rsidRDefault="003A5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B84E4" w:rsidR="00983D57" w:rsidRPr="00177744" w:rsidRDefault="003A5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E9B44" w:rsidR="00983D57" w:rsidRPr="00177744" w:rsidRDefault="003A5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44F45" w:rsidR="00983D57" w:rsidRPr="00177744" w:rsidRDefault="003A5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EF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B1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8253D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48550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44CFA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B00B9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4F6F2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A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6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A372E" w:rsidR="00B87ED3" w:rsidRPr="00177744" w:rsidRDefault="003A5B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B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A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7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2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291AD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7460E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ABBE5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353DC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C76A6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7A410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B0759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B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7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7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65C82" w:rsidR="00B87ED3" w:rsidRPr="00177744" w:rsidRDefault="003A5B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0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D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5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D47B1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4896D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66A77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68489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C7C30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41B7E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5272D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4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8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F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7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5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F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C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48CBD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4805B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008AD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5022E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5DAEE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183A6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D9770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8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C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9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1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C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4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7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78367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3EC5C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7EA4C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90646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17175" w:rsidR="00B87ED3" w:rsidRPr="00177744" w:rsidRDefault="003A5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E0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51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8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F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4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2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A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F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B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B0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