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9CED" w:rsidR="0061148E" w:rsidRPr="0035681E" w:rsidRDefault="002A6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BE3A" w:rsidR="0061148E" w:rsidRPr="0035681E" w:rsidRDefault="002A6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8D1AE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1251F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6031C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EF265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06F2D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ED628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6A3FA" w:rsidR="00CD0676" w:rsidRPr="00944D28" w:rsidRDefault="002A6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1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6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D41F2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08C2D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8218E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973F6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394EA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6269" w:rsidR="00B87ED3" w:rsidRPr="00944D28" w:rsidRDefault="002A6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F327" w:rsidR="00B87ED3" w:rsidRPr="00944D28" w:rsidRDefault="002A6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02ADE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F761E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F417F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C12BA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B42BC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4C538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7841E" w:rsidR="00B87ED3" w:rsidRPr="00944D28" w:rsidRDefault="002A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B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B8E86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11723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B7A6F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65A1B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EE461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7ABD7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1D5BB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DA580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34BFF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8A2B1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23718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BB6DF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6C73F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C1A45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4E5D8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E5E01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24E1A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29340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EF434" w:rsidR="00B87ED3" w:rsidRPr="00944D28" w:rsidRDefault="002A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3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3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7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