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5192B" w:rsidR="00380DB3" w:rsidRPr="0068293E" w:rsidRDefault="00267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08F89" w:rsidR="00380DB3" w:rsidRPr="0068293E" w:rsidRDefault="00267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02CC1" w:rsidR="00240DC4" w:rsidRPr="00B03D55" w:rsidRDefault="0026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83CED" w:rsidR="00240DC4" w:rsidRPr="00B03D55" w:rsidRDefault="0026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4E6EE" w:rsidR="00240DC4" w:rsidRPr="00B03D55" w:rsidRDefault="0026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9DA53" w:rsidR="00240DC4" w:rsidRPr="00B03D55" w:rsidRDefault="0026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9B308" w:rsidR="00240DC4" w:rsidRPr="00B03D55" w:rsidRDefault="0026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0FFF3" w:rsidR="00240DC4" w:rsidRPr="00B03D55" w:rsidRDefault="0026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6B9F7" w:rsidR="00240DC4" w:rsidRPr="00B03D55" w:rsidRDefault="0026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F5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A9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13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87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A0F91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6572D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D7351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B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4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6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0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3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B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D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051FE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DE517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B056F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1D4A2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60A20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055BE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63090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6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A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C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7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F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6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1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4CDEA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F2167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1A656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3D094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49CF6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0599C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AA05F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C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1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6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CA3CE" w:rsidR="001835FB" w:rsidRPr="00DA1511" w:rsidRDefault="00267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6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A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7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717C4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D5887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B8FEC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D7816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27736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5B19B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D801D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7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A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D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4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4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B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8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D9C17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8CA65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FFDE0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31B01" w:rsidR="009A6C64" w:rsidRPr="00730585" w:rsidRDefault="0026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C9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80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17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A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9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B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F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B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0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6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2C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