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D5192B" w:rsidR="00380DB3" w:rsidRPr="0068293E" w:rsidRDefault="00267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08F89" w:rsidR="00380DB3" w:rsidRPr="0068293E" w:rsidRDefault="00267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02CC1" w:rsidR="00240DC4" w:rsidRPr="00B03D55" w:rsidRDefault="0026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83CED" w:rsidR="00240DC4" w:rsidRPr="00B03D55" w:rsidRDefault="0026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4E6EE" w:rsidR="00240DC4" w:rsidRPr="00B03D55" w:rsidRDefault="0026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9DA53" w:rsidR="00240DC4" w:rsidRPr="00B03D55" w:rsidRDefault="0026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9B308" w:rsidR="00240DC4" w:rsidRPr="00B03D55" w:rsidRDefault="0026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80FFF3" w:rsidR="00240DC4" w:rsidRPr="00B03D55" w:rsidRDefault="0026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6B9F7" w:rsidR="00240DC4" w:rsidRPr="00B03D55" w:rsidRDefault="0026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F5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A9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1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87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A0F91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6572D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D7351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B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4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6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0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3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B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D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051FE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DE517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B056F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1D4A2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60A20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055BE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63090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6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A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C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7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F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6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1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4CDEA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F2167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1A656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3D094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49CF6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0599C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AA05F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C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1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6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CA3CE" w:rsidR="001835FB" w:rsidRPr="00DA1511" w:rsidRDefault="00267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6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A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7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717C4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D5887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B8FEC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D7816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27736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5B19B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D801D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7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A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D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4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4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B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8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D9C17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8CA65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FFDE0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31B01" w:rsidR="009A6C64" w:rsidRPr="00730585" w:rsidRDefault="0026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C9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80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17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A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9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B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F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B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0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6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2C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