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95AD4" w:rsidR="00380DB3" w:rsidRPr="0068293E" w:rsidRDefault="00722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02395" w:rsidR="00380DB3" w:rsidRPr="0068293E" w:rsidRDefault="00722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AC7FA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30976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B1AB5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B42F5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DC20C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A28E1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4F97B" w:rsidR="00240DC4" w:rsidRPr="00B03D55" w:rsidRDefault="00722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1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F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BB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9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C7196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54F9D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9389F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3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E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D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D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E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C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E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0C435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D6633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0426F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A31CB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4629E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ED152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9450A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3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6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5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8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1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A9597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50E19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A0576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78A6C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AB3E8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3D6C1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C7ED9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9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A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0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5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4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B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9EEC4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524C5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F72BA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DAC12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6D8BF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19DE2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5145E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9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0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1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F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5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2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B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C14F2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900BB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8EF98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49DDD" w:rsidR="009A6C64" w:rsidRPr="00730585" w:rsidRDefault="0072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9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1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C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D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C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8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D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8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05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