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6A5E1" w:rsidR="00380DB3" w:rsidRPr="0068293E" w:rsidRDefault="001D3B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8DD0C" w:rsidR="00380DB3" w:rsidRPr="0068293E" w:rsidRDefault="001D3B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7C979" w:rsidR="00240DC4" w:rsidRPr="00B03D55" w:rsidRDefault="001D3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68F59" w:rsidR="00240DC4" w:rsidRPr="00B03D55" w:rsidRDefault="001D3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71F9E" w:rsidR="00240DC4" w:rsidRPr="00B03D55" w:rsidRDefault="001D3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CCD28" w:rsidR="00240DC4" w:rsidRPr="00B03D55" w:rsidRDefault="001D3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F55E3" w:rsidR="00240DC4" w:rsidRPr="00B03D55" w:rsidRDefault="001D3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9E2C5" w:rsidR="00240DC4" w:rsidRPr="00B03D55" w:rsidRDefault="001D3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6C51E" w:rsidR="00240DC4" w:rsidRPr="00B03D55" w:rsidRDefault="001D3B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4E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2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22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85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06CBC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11E46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664B1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A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A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6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2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8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3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1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4E695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73402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63054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12364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69DFC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4CB41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73768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E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2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8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7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7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6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5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02DC4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175E8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FF54B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10581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0C0C7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0D253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1ABD8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766B6" w:rsidR="001835FB" w:rsidRPr="00DA1511" w:rsidRDefault="001D3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5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2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D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0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1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A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D6A90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05F9B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FA84A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D30F8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F8EB2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27EF8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8DA9D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D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0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7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C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2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D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7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FE798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BE6E2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42533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CFC1A" w:rsidR="009A6C64" w:rsidRPr="00730585" w:rsidRDefault="001D3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47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A1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4A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4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5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3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0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C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0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7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3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BA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