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83EC" w:rsidR="0061148E" w:rsidRPr="008F69F5" w:rsidRDefault="007975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89EC0" w:rsidR="0061148E" w:rsidRPr="008F69F5" w:rsidRDefault="007975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0C1C1" w:rsidR="00B87ED3" w:rsidRPr="008F69F5" w:rsidRDefault="0079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3413A" w:rsidR="00B87ED3" w:rsidRPr="008F69F5" w:rsidRDefault="0079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162A9" w:rsidR="00B87ED3" w:rsidRPr="008F69F5" w:rsidRDefault="0079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45274" w:rsidR="00B87ED3" w:rsidRPr="008F69F5" w:rsidRDefault="0079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16C57" w:rsidR="00B87ED3" w:rsidRPr="008F69F5" w:rsidRDefault="0079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AABC1" w:rsidR="00B87ED3" w:rsidRPr="008F69F5" w:rsidRDefault="0079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20191" w:rsidR="00B87ED3" w:rsidRPr="008F69F5" w:rsidRDefault="0079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F1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CF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24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A7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0C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BBF5B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5F20D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4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8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7B8C1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3A8A1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C3FA2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BD8DC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5B607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982EB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F6AA9" w:rsidR="00B87ED3" w:rsidRPr="008F69F5" w:rsidRDefault="0079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7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ECE73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ABA35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2D125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1D08D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300DD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27F25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8560D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E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A862C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60AAD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8A4A3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157B1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6D732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1ABE7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4075A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D2CD2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AC67E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A3485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8DFCF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D516B" w:rsidR="00B87ED3" w:rsidRPr="008F69F5" w:rsidRDefault="0079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2A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A5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9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B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50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