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42DA2" w:rsidR="0061148E" w:rsidRPr="00944D28" w:rsidRDefault="00AD4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A2EC7" w:rsidR="00A67F55" w:rsidRPr="00944D28" w:rsidRDefault="00AD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283EA" w:rsidR="00A67F55" w:rsidRPr="00944D28" w:rsidRDefault="00AD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1F219" w:rsidR="00A67F55" w:rsidRPr="00944D28" w:rsidRDefault="00AD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E22FF" w:rsidR="00A67F55" w:rsidRPr="00944D28" w:rsidRDefault="00AD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3A41E5" w:rsidR="00A67F55" w:rsidRPr="00944D28" w:rsidRDefault="00AD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3861F9" w:rsidR="00A67F55" w:rsidRPr="00944D28" w:rsidRDefault="00AD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71462" w:rsidR="00A67F55" w:rsidRPr="00944D28" w:rsidRDefault="00AD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5D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89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6E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57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9C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EE8B5" w:rsidR="00B87ED3" w:rsidRPr="00944D28" w:rsidRDefault="00AD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9FBF2" w:rsidR="00B87ED3" w:rsidRPr="00944D28" w:rsidRDefault="00AD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2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6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A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6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6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2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35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05209" w:rsidR="00B87ED3" w:rsidRPr="00944D28" w:rsidRDefault="00AD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0EE07" w:rsidR="00B87ED3" w:rsidRPr="00944D28" w:rsidRDefault="00AD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F38CFA" w:rsidR="00B87ED3" w:rsidRPr="00944D28" w:rsidRDefault="00AD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4F78D" w:rsidR="00B87ED3" w:rsidRPr="00944D28" w:rsidRDefault="00AD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4C3FA" w:rsidR="00B87ED3" w:rsidRPr="00944D28" w:rsidRDefault="00AD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E4F4F" w:rsidR="00B87ED3" w:rsidRPr="00944D28" w:rsidRDefault="00AD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C3DCA" w:rsidR="00B87ED3" w:rsidRPr="00944D28" w:rsidRDefault="00AD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8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8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4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9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5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77F64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386567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71991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F4CC2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E4CF8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410A4F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1C56FC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E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7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C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0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B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5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1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7F875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D6A33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B36F5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C0A53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20D11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EF4C5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F474A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3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F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8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4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B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1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E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B35D4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D184F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92F6B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44EBC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23595" w:rsidR="00B87ED3" w:rsidRPr="00944D28" w:rsidRDefault="00AD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2F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D9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D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A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C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D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E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6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83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