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C59E5" w:rsidR="0061148E" w:rsidRPr="000C582F" w:rsidRDefault="00745C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68249" w:rsidR="0061148E" w:rsidRPr="000C582F" w:rsidRDefault="00745C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B2B61" w:rsidR="00B87ED3" w:rsidRPr="000C582F" w:rsidRDefault="0074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CE618" w:rsidR="00B87ED3" w:rsidRPr="000C582F" w:rsidRDefault="0074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B1B69" w:rsidR="00B87ED3" w:rsidRPr="000C582F" w:rsidRDefault="0074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5AF2B" w:rsidR="00B87ED3" w:rsidRPr="000C582F" w:rsidRDefault="0074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4AB31" w:rsidR="00B87ED3" w:rsidRPr="000C582F" w:rsidRDefault="0074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57C9B" w:rsidR="00B87ED3" w:rsidRPr="000C582F" w:rsidRDefault="0074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243E9F" w:rsidR="00B87ED3" w:rsidRPr="000C582F" w:rsidRDefault="00745C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11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BD0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75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D627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0B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5869FC" w:rsidR="00B87ED3" w:rsidRPr="000C582F" w:rsidRDefault="0074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775A0" w:rsidR="00B87ED3" w:rsidRPr="000C582F" w:rsidRDefault="0074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58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A3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84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8FD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B4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6C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83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1B2D3" w:rsidR="00B87ED3" w:rsidRPr="000C582F" w:rsidRDefault="0074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1CD3AC" w:rsidR="00B87ED3" w:rsidRPr="000C582F" w:rsidRDefault="0074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2338F" w:rsidR="00B87ED3" w:rsidRPr="000C582F" w:rsidRDefault="0074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9EC15" w:rsidR="00B87ED3" w:rsidRPr="000C582F" w:rsidRDefault="0074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646417" w:rsidR="00B87ED3" w:rsidRPr="000C582F" w:rsidRDefault="0074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E2F14" w:rsidR="00B87ED3" w:rsidRPr="000C582F" w:rsidRDefault="0074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60134" w:rsidR="00B87ED3" w:rsidRPr="000C582F" w:rsidRDefault="00745C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63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1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0C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2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0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0D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8BB24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44F4C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5D7F4C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A68ED3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66975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8E046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94A92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0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2F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6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1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7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0C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EA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C5E3E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27980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7BBF2E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1EE86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A29A05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3CD51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8AEF1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2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86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7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8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C3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8B9CCA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F7E84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5F595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A5BB8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5EDD6" w:rsidR="00B87ED3" w:rsidRPr="000C582F" w:rsidRDefault="00745C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BB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AC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A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58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B2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D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2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A4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37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CC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2022-10-19T11:46:00.0000000Z</dcterms:modified>
</coreProperties>
</file>