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51F9D" w:rsidR="0061148E" w:rsidRPr="00C61931" w:rsidRDefault="00D81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9C5B4" w:rsidR="0061148E" w:rsidRPr="00C61931" w:rsidRDefault="00D81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841E2" w:rsidR="00B87ED3" w:rsidRPr="00944D28" w:rsidRDefault="00D8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8F086" w:rsidR="00B87ED3" w:rsidRPr="00944D28" w:rsidRDefault="00D8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85AC32" w:rsidR="00B87ED3" w:rsidRPr="00944D28" w:rsidRDefault="00D8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4B7236" w:rsidR="00B87ED3" w:rsidRPr="00944D28" w:rsidRDefault="00D8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3F707" w:rsidR="00B87ED3" w:rsidRPr="00944D28" w:rsidRDefault="00D8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9D2D2" w:rsidR="00B87ED3" w:rsidRPr="00944D28" w:rsidRDefault="00D8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1F663" w:rsidR="00B87ED3" w:rsidRPr="00944D28" w:rsidRDefault="00D81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24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C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EF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D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73D1E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6C5FD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FF83E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2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F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0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6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34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DB0FB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1BC31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8390F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AE38F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86564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27136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3D1CD" w:rsidR="00B87ED3" w:rsidRPr="00944D28" w:rsidRDefault="00D81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B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1B12B" w:rsidR="00B87ED3" w:rsidRPr="00944D28" w:rsidRDefault="00D81A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6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D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4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B27AD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26408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DFC8D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22D00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3CC5C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B6ADE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FABE8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4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E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F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2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EDBB6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C1698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609B4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D0076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8FE92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90DB2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340E6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F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B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F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F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F66CC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001BA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7DB8C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19518" w:rsidR="00B87ED3" w:rsidRPr="00944D28" w:rsidRDefault="00D81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D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6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95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E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1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7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7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AE1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2022-10-19T12:22:00.0000000Z</dcterms:modified>
</coreProperties>
</file>