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6A24" w:rsidR="0061148E" w:rsidRPr="00C61931" w:rsidRDefault="005C1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6026" w:rsidR="0061148E" w:rsidRPr="00C61931" w:rsidRDefault="005C1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5761C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2D394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B0D36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18F6F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17A38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3C51E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A407A" w:rsidR="00B87ED3" w:rsidRPr="00944D28" w:rsidRDefault="005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F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6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1FF3D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1B5DC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9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DA27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8A75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98790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FDA69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9DF30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0413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A5835" w:rsidR="00B87ED3" w:rsidRPr="00944D28" w:rsidRDefault="005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378D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1C2AE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C8248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80812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ABE6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45AD5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D234D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E73C0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040AF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F72B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D4FA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4617D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BBC5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78E7E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4EEC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5DF39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3D787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E624B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2FF2C" w:rsidR="00B87ED3" w:rsidRPr="00944D28" w:rsidRDefault="005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0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7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31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