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7FAD9" w:rsidR="0061148E" w:rsidRPr="00C834E2" w:rsidRDefault="00BE3E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E32AC" w:rsidR="0061148E" w:rsidRPr="00C834E2" w:rsidRDefault="00BE3E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175F1" w:rsidR="00B87ED3" w:rsidRPr="00944D28" w:rsidRDefault="00BE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CA72E" w:rsidR="00B87ED3" w:rsidRPr="00944D28" w:rsidRDefault="00BE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9CF5C" w:rsidR="00B87ED3" w:rsidRPr="00944D28" w:rsidRDefault="00BE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720BD" w:rsidR="00B87ED3" w:rsidRPr="00944D28" w:rsidRDefault="00BE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2785D" w:rsidR="00B87ED3" w:rsidRPr="00944D28" w:rsidRDefault="00BE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3EDE6" w:rsidR="00B87ED3" w:rsidRPr="00944D28" w:rsidRDefault="00BE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54DE6" w:rsidR="00B87ED3" w:rsidRPr="00944D28" w:rsidRDefault="00BE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A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1D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E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A5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6ABBD" w:rsidR="00B87ED3" w:rsidRPr="00944D28" w:rsidRDefault="00BE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E4FF4" w:rsidR="00B87ED3" w:rsidRPr="00944D28" w:rsidRDefault="00BE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ACD39" w:rsidR="00B87ED3" w:rsidRPr="00944D28" w:rsidRDefault="00BE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B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E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E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BE9BC" w:rsidR="00B87ED3" w:rsidRPr="00944D28" w:rsidRDefault="00BE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6EB02" w:rsidR="00B87ED3" w:rsidRPr="00944D28" w:rsidRDefault="00BE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1CEE0" w:rsidR="00B87ED3" w:rsidRPr="00944D28" w:rsidRDefault="00BE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D1FA9" w:rsidR="00B87ED3" w:rsidRPr="00944D28" w:rsidRDefault="00BE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55D15" w:rsidR="00B87ED3" w:rsidRPr="00944D28" w:rsidRDefault="00BE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B7F70" w:rsidR="00B87ED3" w:rsidRPr="00944D28" w:rsidRDefault="00BE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A6196" w:rsidR="00B87ED3" w:rsidRPr="00944D28" w:rsidRDefault="00BE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2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A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4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0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4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190CC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F1149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C6912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53288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D548F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E8B54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0A257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1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3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0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55076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136E5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54786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3C325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5977C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EF097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09E80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5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2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1269B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F9BAE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2841B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62454" w:rsidR="00B87ED3" w:rsidRPr="00944D28" w:rsidRDefault="00BE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5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F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F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2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4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1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E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EA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2022-10-19T12:36:00.0000000Z</dcterms:modified>
</coreProperties>
</file>