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F13F" w:rsidR="0061148E" w:rsidRPr="00C834E2" w:rsidRDefault="00055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EA43" w:rsidR="0061148E" w:rsidRPr="00C834E2" w:rsidRDefault="00055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C923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4719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589F5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7BD2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A45E8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5CED9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F780" w:rsidR="00B87ED3" w:rsidRPr="00944D28" w:rsidRDefault="0005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B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F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4599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53810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B8BD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D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1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C234A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8EAAE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53C49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17C0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7720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69DE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1496" w:rsidR="00B87ED3" w:rsidRPr="00944D28" w:rsidRDefault="0005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C6403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EE39C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7420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FCA3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C53F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06CC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54FA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3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6FEC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671E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CC119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3569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3E5D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26054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C78E0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FD4B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0D53C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AAC42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89C09" w:rsidR="00B87ED3" w:rsidRPr="00944D28" w:rsidRDefault="0005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9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