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2FF3" w:rsidR="0061148E" w:rsidRPr="00C834E2" w:rsidRDefault="00C46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886C" w:rsidR="0061148E" w:rsidRPr="00C834E2" w:rsidRDefault="00C46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266CD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61E81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83CB3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BBFE8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D6C5D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85741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3BC13" w:rsidR="00B87ED3" w:rsidRPr="00944D28" w:rsidRDefault="00C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D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A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E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1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4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71CB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438CF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0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5EE0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1BCC0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B0875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9E3F8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96879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C5C5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9A25" w:rsidR="00B87ED3" w:rsidRPr="00944D28" w:rsidRDefault="00C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B8EB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7398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492B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1060F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A159B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FF3A8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C1D52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8E03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0375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B386E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75BFE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E989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77A7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6AD3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7BD8B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1950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2C1E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47480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DBA7" w:rsidR="00B87ED3" w:rsidRPr="00944D28" w:rsidRDefault="00C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9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F2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2022-10-19T11:17:00.0000000Z</dcterms:modified>
</coreProperties>
</file>