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7AAE9" w:rsidR="0061148E" w:rsidRPr="00177744" w:rsidRDefault="00CF3F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63141" w:rsidR="0061148E" w:rsidRPr="00177744" w:rsidRDefault="00CF3F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C4EC5" w:rsidR="00983D57" w:rsidRPr="00177744" w:rsidRDefault="00CF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F2559" w:rsidR="00983D57" w:rsidRPr="00177744" w:rsidRDefault="00CF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878B7F" w:rsidR="00983D57" w:rsidRPr="00177744" w:rsidRDefault="00CF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B08C0B" w:rsidR="00983D57" w:rsidRPr="00177744" w:rsidRDefault="00CF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61CD6" w:rsidR="00983D57" w:rsidRPr="00177744" w:rsidRDefault="00CF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67446" w:rsidR="00983D57" w:rsidRPr="00177744" w:rsidRDefault="00CF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1568CE" w:rsidR="00983D57" w:rsidRPr="00177744" w:rsidRDefault="00CF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C8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A85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E4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52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84017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3D5ED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ED9CC7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1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234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EC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96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F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22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4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212FC5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B6256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41295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233A5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F2C7F8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8B16C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0FB4B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32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685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09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42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EE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B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337801" w:rsidR="00B87ED3" w:rsidRPr="00177744" w:rsidRDefault="00CF3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A68ED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F52813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6C5D5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CFCE9B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D146C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92933F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14017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B8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0F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90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5F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5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279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D48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BF406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8BA34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C005AA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C1DC4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6E08DA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4849E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530537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5D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C1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A6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E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567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06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FC0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473AF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CC7D3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B7AEFF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BD2692" w:rsidR="00B87ED3" w:rsidRPr="00177744" w:rsidRDefault="00CF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982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338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25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6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A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1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D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E6B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40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EF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FB7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2022-10-19T20:49:00.0000000Z</dcterms:modified>
</coreProperties>
</file>