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352E" w:rsidR="0061148E" w:rsidRPr="0035681E" w:rsidRDefault="00C37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7E26" w:rsidR="0061148E" w:rsidRPr="0035681E" w:rsidRDefault="00C37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39E0F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F9036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340C0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DBBE2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D233E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CAAC5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C1185" w:rsidR="00CD0676" w:rsidRPr="00944D28" w:rsidRDefault="00C37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B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C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E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F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9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74B6C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AE61E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1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85037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11DE0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1BAD6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3C1F4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F5473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046FA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22FB8" w:rsidR="00B87ED3" w:rsidRPr="00944D28" w:rsidRDefault="00C3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7A31B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28A36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8C087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CDA53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F2E5A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7118E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F5CF4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F3EE8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C3552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71D53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B2E73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F9323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2438E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11956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FAC8F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11857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38DCC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BBDA6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FC3F6" w:rsidR="00B87ED3" w:rsidRPr="00944D28" w:rsidRDefault="00C3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3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E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57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2022-10-19T11:51:00.0000000Z</dcterms:modified>
</coreProperties>
</file>