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6C6C05" w:rsidR="002534F3" w:rsidRPr="0068293E" w:rsidRDefault="00B03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7B0935" w:rsidR="002534F3" w:rsidRPr="0068293E" w:rsidRDefault="00B03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0DCF3" w:rsidR="002A7340" w:rsidRPr="00FF2AF3" w:rsidRDefault="00B0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691E7" w:rsidR="002A7340" w:rsidRPr="00FF2AF3" w:rsidRDefault="00B0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AA103" w:rsidR="002A7340" w:rsidRPr="00FF2AF3" w:rsidRDefault="00B0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08351" w:rsidR="002A7340" w:rsidRPr="00FF2AF3" w:rsidRDefault="00B0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5DE2C" w:rsidR="002A7340" w:rsidRPr="00FF2AF3" w:rsidRDefault="00B0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99B9E" w:rsidR="002A7340" w:rsidRPr="00FF2AF3" w:rsidRDefault="00B0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1112B" w:rsidR="002A7340" w:rsidRPr="00FF2AF3" w:rsidRDefault="00B0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D1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16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7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3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0D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C2264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1CFC1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B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3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7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8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6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0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C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6C57A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7E11A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A6DCD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3A2CD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122B1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98AFF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3379C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2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8E60C" w:rsidR="001835FB" w:rsidRPr="00DA1511" w:rsidRDefault="00B03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68FFE" w:rsidR="001835FB" w:rsidRPr="00DA1511" w:rsidRDefault="00B03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9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C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6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9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70C67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AC1FD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43224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A77EE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45DF2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E2969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AC5B4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3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0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4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7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4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7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F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EA1EC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4D899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E8B62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3A900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1AF11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8EE2B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DA8AD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6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6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6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7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5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5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C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7DEA7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00D9F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D8F59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7C12F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A0064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67A41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9223B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5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7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1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B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D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C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2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BFA2D" w:rsidR="009A6C64" w:rsidRPr="00730585" w:rsidRDefault="00B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D6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36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E1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19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04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815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A9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14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73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6F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06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6A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1E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3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5DC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