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54A02" w:rsidR="00061896" w:rsidRPr="005F4693" w:rsidRDefault="003E26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44EFC" w:rsidR="00061896" w:rsidRPr="00E407AC" w:rsidRDefault="003E26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38E67" w:rsidR="00FC15B4" w:rsidRPr="00D11D17" w:rsidRDefault="003E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533F0" w:rsidR="00FC15B4" w:rsidRPr="00D11D17" w:rsidRDefault="003E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F241C" w:rsidR="00FC15B4" w:rsidRPr="00D11D17" w:rsidRDefault="003E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4F449" w:rsidR="00FC15B4" w:rsidRPr="00D11D17" w:rsidRDefault="003E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09B54" w:rsidR="00FC15B4" w:rsidRPr="00D11D17" w:rsidRDefault="003E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B6F02" w:rsidR="00FC15B4" w:rsidRPr="00D11D17" w:rsidRDefault="003E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7ABF4" w:rsidR="00FC15B4" w:rsidRPr="00D11D17" w:rsidRDefault="003E2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1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C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A8D63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BD413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F6AF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A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F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2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0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E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3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4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A2113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78803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3097A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2AB2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DC1BF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78D9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A4AFE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3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9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F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E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94830" w:rsidR="00DE76F3" w:rsidRPr="0026478E" w:rsidRDefault="003E26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F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B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2F4D1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02D1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B017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A5E3D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BB05D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80405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27CB1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6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A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B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E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9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F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6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D2080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26C03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6DFCC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17CC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D114F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AE4A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0E640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4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6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4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1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D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2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D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B765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C1F0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43EAF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96F44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5CDD1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3B038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CBCFE" w:rsidR="009A6C64" w:rsidRPr="00C2583D" w:rsidRDefault="003E2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E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8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5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E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5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C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B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6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64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