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E57C" w:rsidR="0061148E" w:rsidRPr="00944D28" w:rsidRDefault="00BF3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3DEC" w:rsidR="0061148E" w:rsidRPr="004A7085" w:rsidRDefault="00BF3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EE52BB" w:rsidR="00E22E60" w:rsidRPr="007D5604" w:rsidRDefault="00BF3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81BF42" w:rsidR="00E22E60" w:rsidRPr="007D5604" w:rsidRDefault="00BF3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C12D3E" w:rsidR="00E22E60" w:rsidRPr="007D5604" w:rsidRDefault="00BF3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F64665" w:rsidR="00E22E60" w:rsidRPr="007D5604" w:rsidRDefault="00BF3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18AAA0" w:rsidR="00E22E60" w:rsidRPr="007D5604" w:rsidRDefault="00BF3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EADC51" w:rsidR="00E22E60" w:rsidRPr="007D5604" w:rsidRDefault="00BF3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275DF8" w:rsidR="00E22E60" w:rsidRPr="007D5604" w:rsidRDefault="00BF3D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86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F5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DD6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FE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D5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FAFD2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9D7DD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5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9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B1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A68F0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CD876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8A24E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99AF3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8FAE6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9BF77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58E55" w:rsidR="00B87ED3" w:rsidRPr="007D5604" w:rsidRDefault="00B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2019" w:rsidR="00B87ED3" w:rsidRPr="00944D28" w:rsidRDefault="00BF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8E0A" w:rsidR="00B87ED3" w:rsidRPr="00944D28" w:rsidRDefault="00BF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1C980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88CE7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4E7B3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EB742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59C63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DCA91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D6495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3F9DD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93812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0DA6C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C9B04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90B4E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BE1D0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4EBBB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A477" w:rsidR="00B87ED3" w:rsidRPr="00944D28" w:rsidRDefault="00BF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A7C46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AC9C6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7D31A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C3EE0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2AB74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502D9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EF267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07653B" w:rsidR="00B87ED3" w:rsidRPr="007D5604" w:rsidRDefault="00B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4349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231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9B6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C4C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72AB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0E87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3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3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8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E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DE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