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9701" w:rsidR="0061148E" w:rsidRPr="00944D28" w:rsidRDefault="004E5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1223B" w:rsidR="0061148E" w:rsidRPr="004A7085" w:rsidRDefault="004E5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ED788" w:rsidR="00A67F55" w:rsidRPr="00944D28" w:rsidRDefault="004E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35E6B" w:rsidR="00A67F55" w:rsidRPr="00944D28" w:rsidRDefault="004E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AD85D" w:rsidR="00A67F55" w:rsidRPr="00944D28" w:rsidRDefault="004E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C10A2" w:rsidR="00A67F55" w:rsidRPr="00944D28" w:rsidRDefault="004E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FC503" w:rsidR="00A67F55" w:rsidRPr="00944D28" w:rsidRDefault="004E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9575A" w:rsidR="00A67F55" w:rsidRPr="00944D28" w:rsidRDefault="004E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D776B" w:rsidR="00A67F55" w:rsidRPr="00944D28" w:rsidRDefault="004E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A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21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70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1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A061E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962BC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4B584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6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7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806F4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6585A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65274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2E46E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C0BC0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DFB23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16D57" w:rsidR="00B87ED3" w:rsidRPr="00944D28" w:rsidRDefault="004E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F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C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ED338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A4EF1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8DC59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2FA32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DF597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6FD44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75D25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3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5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A3BE6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477C4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D070E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E879EB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32717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1530D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C4198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3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C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FF349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2F210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A9B0E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01F49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087A6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5F295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20EFD" w:rsidR="00B87ED3" w:rsidRPr="00944D28" w:rsidRDefault="004E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1BFC" w:rsidR="00B87ED3" w:rsidRPr="00944D28" w:rsidRDefault="004E5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8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5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B1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