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095B" w:rsidR="0061148E" w:rsidRPr="00944D28" w:rsidRDefault="00620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2F4A" w:rsidR="0061148E" w:rsidRPr="004A7085" w:rsidRDefault="00620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04765" w:rsidR="00AC6230" w:rsidRPr="00944D28" w:rsidRDefault="0062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D1B9F" w:rsidR="00AC6230" w:rsidRPr="00944D28" w:rsidRDefault="0062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0551B" w:rsidR="00AC6230" w:rsidRPr="00944D28" w:rsidRDefault="0062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6854A" w:rsidR="00AC6230" w:rsidRPr="00944D28" w:rsidRDefault="0062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52CE2" w:rsidR="00AC6230" w:rsidRPr="00944D28" w:rsidRDefault="0062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7D639" w:rsidR="00AC6230" w:rsidRPr="00944D28" w:rsidRDefault="0062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F237C" w:rsidR="00AC6230" w:rsidRPr="00944D28" w:rsidRDefault="0062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C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D9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BE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9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7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6F0FD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EB9FB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D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6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9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E209A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3708F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D9BFE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6AE53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98105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88239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150F3" w:rsidR="00B87ED3" w:rsidRPr="00944D28" w:rsidRDefault="0062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42242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0F486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5E8FA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70CF1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40910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25540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2C60C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C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FCEB6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75025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4757B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08B5C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1EBC7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71D88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8E8D6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F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4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3F436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FE16B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63F9E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546DC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4C27C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A0190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605B8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2E04" w:rsidR="00B87ED3" w:rsidRPr="00944D28" w:rsidRDefault="0062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969030" w:rsidR="00B87ED3" w:rsidRPr="00944D28" w:rsidRDefault="0062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15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5C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48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053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E0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FE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6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0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7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0AC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