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64FF" w:rsidR="0061148E" w:rsidRPr="00C834E2" w:rsidRDefault="00262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87AA" w:rsidR="0061148E" w:rsidRPr="00C834E2" w:rsidRDefault="00262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445A5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00FD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0BD2A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573D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2229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1DB13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20172" w:rsidR="00B87ED3" w:rsidRPr="00944D28" w:rsidRDefault="0026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6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8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6C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D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6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F924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08ABC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6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4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FDA8E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980C4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AA419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5EA18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FD2DC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9326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0D89" w:rsidR="00B87ED3" w:rsidRPr="00944D28" w:rsidRDefault="0026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A3CC7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C1CC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1592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E9F15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EFDC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949C2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094F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A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3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C5D9F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67EDF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C1AF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A140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C2E6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4DCCD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58873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E18A0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59748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7A0DE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0A61D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BFBBF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45AC4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D7410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47FC7" w:rsidR="00B87ED3" w:rsidRPr="00944D28" w:rsidRDefault="0026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4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B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C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3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2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6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ADCC5" w:rsidR="00B87ED3" w:rsidRPr="00944D28" w:rsidRDefault="00262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A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258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