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A80E" w:rsidR="0061148E" w:rsidRPr="00C834E2" w:rsidRDefault="00580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84DB" w:rsidR="0061148E" w:rsidRPr="00C834E2" w:rsidRDefault="00580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E8214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42F7A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24A40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924A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04A55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C048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8ECAF" w:rsidR="00B87ED3" w:rsidRPr="00944D28" w:rsidRDefault="00580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7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9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571CE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1053C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2B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5AE9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FBE6E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3CD9D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0EF72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95017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D930B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76049" w:rsidR="00B87ED3" w:rsidRPr="00944D28" w:rsidRDefault="0058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6ACC" w:rsidR="00B87ED3" w:rsidRPr="00944D28" w:rsidRDefault="0058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864FC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CDEEF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9ACD5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C27C9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813E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9E0A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E160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C436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83BF9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62AB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AAE22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775BD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0C44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F965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1578" w:rsidR="00B87ED3" w:rsidRPr="00944D28" w:rsidRDefault="0058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7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92943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E6E92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61E4E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D6F9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40467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41D3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370E7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1283C" w:rsidR="00B87ED3" w:rsidRPr="00944D28" w:rsidRDefault="0058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9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C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8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1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6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B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4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3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7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01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