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C61E" w:rsidR="0061148E" w:rsidRPr="00177744" w:rsidRDefault="00AB5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2B0A" w:rsidR="0061148E" w:rsidRPr="00177744" w:rsidRDefault="00AB5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450ED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6A328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CBF43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C5F20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E80F1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7EFFF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5912E" w:rsidR="004A6494" w:rsidRPr="00177744" w:rsidRDefault="00AB5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E0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D6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3E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CF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6B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E37A9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A1674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4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F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3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8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A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C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234AB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B11A4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EDFF8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5FADE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701AF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D4565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66030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B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0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2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5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8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C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4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96F26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1F0EC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DE2C1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B48AA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23017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A3B68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4341E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9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4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0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F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B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6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0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AE226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DA346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ECCD7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CC2D4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36F7A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1C834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5836E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0BBE4" w:rsidR="00B87ED3" w:rsidRPr="00177744" w:rsidRDefault="00AB5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D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5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B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8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A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F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BC976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35D16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79B7A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BBAB2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7B831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6CAED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E649A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C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C531F" w:rsidR="00B87ED3" w:rsidRPr="00177744" w:rsidRDefault="00AB5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0AB67" w:rsidR="00B87ED3" w:rsidRPr="00177744" w:rsidRDefault="00AB5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5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2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3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6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C0B122" w:rsidR="00B87ED3" w:rsidRPr="00177744" w:rsidRDefault="00AB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85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245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9F0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B5D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66E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2D4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58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8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0F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20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DF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10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A5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2C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