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4A4CF" w:rsidR="00380DB3" w:rsidRPr="0068293E" w:rsidRDefault="00FC5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7F52A" w:rsidR="00380DB3" w:rsidRPr="0068293E" w:rsidRDefault="00FC5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1A53C" w:rsidR="00240DC4" w:rsidRPr="00B03D55" w:rsidRDefault="00FC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CF697" w:rsidR="00240DC4" w:rsidRPr="00B03D55" w:rsidRDefault="00FC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91482" w:rsidR="00240DC4" w:rsidRPr="00B03D55" w:rsidRDefault="00FC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9FE6F" w:rsidR="00240DC4" w:rsidRPr="00B03D55" w:rsidRDefault="00FC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F24F5" w:rsidR="00240DC4" w:rsidRPr="00B03D55" w:rsidRDefault="00FC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9629C" w:rsidR="00240DC4" w:rsidRPr="00B03D55" w:rsidRDefault="00FC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2E1E2" w:rsidR="00240DC4" w:rsidRPr="00B03D55" w:rsidRDefault="00FC5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51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94886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73107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1096C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DE8E1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7216C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AA476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6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0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0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3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B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9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4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4DD4A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769A5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5F870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8E5A3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22613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FBF24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96568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A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C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8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E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B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4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4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3FE86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CBF07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CCF93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16749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6F7BA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D40D8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C95F3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8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9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4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4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4BA35" w:rsidR="001835FB" w:rsidRPr="00DA1511" w:rsidRDefault="00FC5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937FB" w:rsidR="001835FB" w:rsidRPr="00DA1511" w:rsidRDefault="00FC5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1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3E933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EB7C9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4BC32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15B80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2466A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9D465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CB393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6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D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4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F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4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5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1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71A2F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FF0C0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F6D25" w:rsidR="009A6C64" w:rsidRPr="00730585" w:rsidRDefault="00FC5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CE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8E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F3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23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4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3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A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4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2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9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6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6A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