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11AB4" w:rsidR="0061148E" w:rsidRPr="008F69F5" w:rsidRDefault="00DD49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8FDB" w:rsidR="0061148E" w:rsidRPr="008F69F5" w:rsidRDefault="00DD49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5DE6F" w:rsidR="00B87ED3" w:rsidRPr="008F69F5" w:rsidRDefault="00DD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2B924" w:rsidR="00B87ED3" w:rsidRPr="008F69F5" w:rsidRDefault="00DD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B4E9B" w:rsidR="00B87ED3" w:rsidRPr="008F69F5" w:rsidRDefault="00DD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F9DCA" w:rsidR="00B87ED3" w:rsidRPr="008F69F5" w:rsidRDefault="00DD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31839" w:rsidR="00B87ED3" w:rsidRPr="008F69F5" w:rsidRDefault="00DD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3FFC6" w:rsidR="00B87ED3" w:rsidRPr="008F69F5" w:rsidRDefault="00DD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69EFC" w:rsidR="00B87ED3" w:rsidRPr="008F69F5" w:rsidRDefault="00DD4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F5D7F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BB231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768BA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67121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20E41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FC077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51E87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0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9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C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7B9BF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8B2EF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D34DF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60420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D7D9E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1555A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DEBC7" w:rsidR="00B87ED3" w:rsidRPr="008F69F5" w:rsidRDefault="00DD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D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3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A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9C66D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70E25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A20FF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DFC98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D5932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2A56F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4349E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3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1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43A65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B89EE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443AE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060D7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98093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88505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7B811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5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9E776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BE537" w:rsidR="00B87ED3" w:rsidRPr="008F69F5" w:rsidRDefault="00DD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95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4E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8F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3A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12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5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3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93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