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CAA01" w:rsidR="0061148E" w:rsidRPr="00C61931" w:rsidRDefault="00A04C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D8AF9" w:rsidR="0061148E" w:rsidRPr="00C61931" w:rsidRDefault="00A04C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0C5B1" w:rsidR="00B87ED3" w:rsidRPr="00944D28" w:rsidRDefault="00A0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EFEE4" w:rsidR="00B87ED3" w:rsidRPr="00944D28" w:rsidRDefault="00A0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35B17" w:rsidR="00B87ED3" w:rsidRPr="00944D28" w:rsidRDefault="00A0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E1FAA" w:rsidR="00B87ED3" w:rsidRPr="00944D28" w:rsidRDefault="00A0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D9498" w:rsidR="00B87ED3" w:rsidRPr="00944D28" w:rsidRDefault="00A0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8EA87" w:rsidR="00B87ED3" w:rsidRPr="00944D28" w:rsidRDefault="00A0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18FB7" w:rsidR="00B87ED3" w:rsidRPr="00944D28" w:rsidRDefault="00A0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F30A3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26196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02420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3C6B4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3C34B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C461B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79779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9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6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6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A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AB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BA678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1399B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AF28A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0576F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08F1F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88190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13BD" w:rsidR="00B87ED3" w:rsidRPr="00944D28" w:rsidRDefault="00A0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B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F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872A3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5D0AD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CA8FF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D33F7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6A8F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0AA8A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62E47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37B0C" w:rsidR="00B87ED3" w:rsidRPr="00944D28" w:rsidRDefault="00A04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F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6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B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CBB8D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CECBC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3FB4B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3832F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E69F2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01784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CDDC0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C25D4" w:rsidR="00B87ED3" w:rsidRPr="00944D28" w:rsidRDefault="00A04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2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2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7FA22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9F1BD" w:rsidR="00B87ED3" w:rsidRPr="00944D28" w:rsidRDefault="00A0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D1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A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16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2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E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B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2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CE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2022-10-19T14:15:00.0000000Z</dcterms:modified>
</coreProperties>
</file>