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4724" w:rsidR="0061148E" w:rsidRPr="00177744" w:rsidRDefault="00C66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CCB1" w:rsidR="0061148E" w:rsidRPr="00177744" w:rsidRDefault="00C66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1F706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EC948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B3CEA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7BF00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CE10B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00DC9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31093" w:rsidR="00983D57" w:rsidRPr="00177744" w:rsidRDefault="00C6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65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784EE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74FE0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0D7BF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574DF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B8C8C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96069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1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3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0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1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1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B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4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63729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D919E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EC169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DE9FB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F74B2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A09BD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1398F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E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8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E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C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4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A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9CFD0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B7358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64A51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F57F7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FA0EE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76663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ED1FC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6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4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D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E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D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C3742" w:rsidR="00B87ED3" w:rsidRPr="00177744" w:rsidRDefault="00C6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A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82DB6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17449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924B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EBE3B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83943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6D555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F256B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E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ADD4E" w:rsidR="00B87ED3" w:rsidRPr="00177744" w:rsidRDefault="00C6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B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9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3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B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1DEEE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9A227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713E5" w:rsidR="00B87ED3" w:rsidRPr="00177744" w:rsidRDefault="00C6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40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23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E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3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2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E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3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6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F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4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F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81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2022-10-19T19:09:00.0000000Z</dcterms:modified>
</coreProperties>
</file>