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24F41" w:rsidR="0061148E" w:rsidRPr="00177744" w:rsidRDefault="00BA4A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618D" w:rsidR="0061148E" w:rsidRPr="00177744" w:rsidRDefault="00BA4A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ADEC0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D5D3E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E4BA4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FEBDE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C949B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E6730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03FCF" w:rsidR="00983D57" w:rsidRPr="00177744" w:rsidRDefault="00BA4A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12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1FC5A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BB75C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03198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85C50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506E7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DF583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C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B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6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B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A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6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0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EBEBB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BEDDC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9A878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CAE80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E5169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837C6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BEEBA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7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0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1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DF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5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0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22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9B534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7381D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ED300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B2895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C8F14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5D46F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6AF47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9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0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1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0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9B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3F0E7" w:rsidR="00B87ED3" w:rsidRPr="00177744" w:rsidRDefault="00BA4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F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AF302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44BEA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FC4E5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FDB7A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5DC14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AE4B0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6BFC7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F7849" w:rsidR="00B87ED3" w:rsidRPr="00177744" w:rsidRDefault="00BA4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1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1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3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7C4CA" w:rsidR="00B87ED3" w:rsidRPr="00177744" w:rsidRDefault="00BA4A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41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8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E7C90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D88A6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48068" w:rsidR="00B87ED3" w:rsidRPr="00177744" w:rsidRDefault="00BA4A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23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34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5B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91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D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0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E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C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F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8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0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A0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