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9F55E" w:rsidR="0061148E" w:rsidRPr="00944D28" w:rsidRDefault="00120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ECD6C" w:rsidR="0061148E" w:rsidRPr="004A7085" w:rsidRDefault="00120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F7BBB" w:rsidR="00B87ED3" w:rsidRPr="00944D28" w:rsidRDefault="0012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88391" w:rsidR="00B87ED3" w:rsidRPr="00944D28" w:rsidRDefault="0012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B4E5A" w:rsidR="00B87ED3" w:rsidRPr="00944D28" w:rsidRDefault="0012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652DC" w:rsidR="00B87ED3" w:rsidRPr="00944D28" w:rsidRDefault="0012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9E656" w:rsidR="00B87ED3" w:rsidRPr="00944D28" w:rsidRDefault="0012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085F7" w:rsidR="00B87ED3" w:rsidRPr="00944D28" w:rsidRDefault="0012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8765A" w:rsidR="00B87ED3" w:rsidRPr="00944D28" w:rsidRDefault="0012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B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B4D7D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6CE7B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893D8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4A007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F1846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531AE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3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8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AE82" w:rsidR="00B87ED3" w:rsidRPr="00944D28" w:rsidRDefault="00120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C223A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98CF1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29E06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8FD1D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9F82F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7EE4F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026C4" w:rsidR="00B87ED3" w:rsidRPr="00944D28" w:rsidRDefault="001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9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5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2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2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1D217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32C51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20B37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1DFFF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CDBC6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50A38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F336F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5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7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5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A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8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5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4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EB727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FF5F4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A6E90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95D79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C0EE8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F999B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F2ADE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5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2361" w:rsidR="00B87ED3" w:rsidRPr="00944D28" w:rsidRDefault="00120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0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3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6CFC" w:rsidR="00B87ED3" w:rsidRPr="00944D28" w:rsidRDefault="00120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4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C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B40C0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96C03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F19F5" w:rsidR="00B87ED3" w:rsidRPr="00944D28" w:rsidRDefault="001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3E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0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41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4E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F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1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D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D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7D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