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7E0B7" w:rsidR="0061148E" w:rsidRPr="0035681E" w:rsidRDefault="00842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C236" w:rsidR="0061148E" w:rsidRPr="0035681E" w:rsidRDefault="00842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64B4A" w:rsidR="00CD0676" w:rsidRPr="00944D28" w:rsidRDefault="00842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F13FE" w:rsidR="00CD0676" w:rsidRPr="00944D28" w:rsidRDefault="00842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71FB0" w:rsidR="00CD0676" w:rsidRPr="00944D28" w:rsidRDefault="00842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72235" w:rsidR="00CD0676" w:rsidRPr="00944D28" w:rsidRDefault="00842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32F40" w:rsidR="00CD0676" w:rsidRPr="00944D28" w:rsidRDefault="00842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F13C2" w:rsidR="00CD0676" w:rsidRPr="00944D28" w:rsidRDefault="00842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51EBE" w:rsidR="00CD0676" w:rsidRPr="00944D28" w:rsidRDefault="00842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B66C1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9C679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62C15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1EB2F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51616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1398C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60BA2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F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8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0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BE9E1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F807F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BBF6F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AEC19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BDB61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C778B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85330" w:rsidR="00B87ED3" w:rsidRPr="00944D28" w:rsidRDefault="00842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1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B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2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ED389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CE66C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D2C0B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97FFA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D4104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73E31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25686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CD964" w:rsidR="00B87ED3" w:rsidRPr="00944D28" w:rsidRDefault="00842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3919" w:rsidR="00B87ED3" w:rsidRPr="00944D28" w:rsidRDefault="00842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2C2B1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4BC1E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D8A4C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AFB2A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96245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8BC5D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3A363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F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96E69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A9F00" w:rsidR="00B87ED3" w:rsidRPr="00944D28" w:rsidRDefault="00842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40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0A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27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B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ED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2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9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B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7B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