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F524B" w:rsidR="00380DB3" w:rsidRPr="0068293E" w:rsidRDefault="00323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2E168" w:rsidR="00380DB3" w:rsidRPr="0068293E" w:rsidRDefault="00323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189EC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7F547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F4F94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9DE3E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E5839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C04B0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1F746" w:rsidR="00240DC4" w:rsidRPr="00B03D55" w:rsidRDefault="00323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E4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8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53301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CBBB0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139B5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CB502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62237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C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2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D506F" w:rsidR="001835FB" w:rsidRPr="00DA1511" w:rsidRDefault="00323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9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F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9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B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10E67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816B5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6E43D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C26E3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5CF32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9600C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BC528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2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B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E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C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A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6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7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8F072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7303B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E53FA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52648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E7FB5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79448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75D69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D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1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8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A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5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0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7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E879F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0C145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38267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58C82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BB54B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3054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A1FE4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5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3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E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C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6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3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6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B4787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B5940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55494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00AB6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27CCD" w:rsidR="009A6C64" w:rsidRPr="00730585" w:rsidRDefault="00323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A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C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3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B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A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7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A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8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1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C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