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2C706" w:rsidR="00380DB3" w:rsidRPr="0068293E" w:rsidRDefault="00CA3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1DE36" w:rsidR="00380DB3" w:rsidRPr="0068293E" w:rsidRDefault="00CA3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A6C5B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B5D3D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1E9C1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8257E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10C2D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B700C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2CE2E" w:rsidR="00240DC4" w:rsidRPr="00B03D55" w:rsidRDefault="00CA3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6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E9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28759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DCC2B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7E9ED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F7B01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0CA15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2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F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2C513" w:rsidR="001835FB" w:rsidRPr="00DA1511" w:rsidRDefault="00CA3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E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6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E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5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15600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93439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62805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F6727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9357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C42DD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F6D81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C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5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9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5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D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D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8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DB2C5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ACDB8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7681F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C2746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5E7B4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33F2E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C07FC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F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2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2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B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6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B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B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B9881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52B90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F2367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6649C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42D4E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B953B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01D15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6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5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D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E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DF033" w:rsidR="001835FB" w:rsidRPr="00DA1511" w:rsidRDefault="00CA3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8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8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D4262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1D50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DBDCC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F415E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4D8F9" w:rsidR="009A6C64" w:rsidRPr="00730585" w:rsidRDefault="00CA3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B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FB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8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8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7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B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4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3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C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DC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