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D61ED" w:rsidR="00380DB3" w:rsidRPr="0068293E" w:rsidRDefault="00305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EDAD0" w:rsidR="00380DB3" w:rsidRPr="0068293E" w:rsidRDefault="00305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27CDC" w:rsidR="00240DC4" w:rsidRPr="00B03D55" w:rsidRDefault="0030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28D83" w:rsidR="00240DC4" w:rsidRPr="00B03D55" w:rsidRDefault="0030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ECF87" w:rsidR="00240DC4" w:rsidRPr="00B03D55" w:rsidRDefault="0030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C3E8B" w:rsidR="00240DC4" w:rsidRPr="00B03D55" w:rsidRDefault="0030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FB4D9" w:rsidR="00240DC4" w:rsidRPr="00B03D55" w:rsidRDefault="0030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7C57B" w:rsidR="00240DC4" w:rsidRPr="00B03D55" w:rsidRDefault="0030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F1CD5" w:rsidR="00240DC4" w:rsidRPr="00B03D55" w:rsidRDefault="00305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D2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CF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EF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7658B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A8443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6CCF5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92B46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9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4D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4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5E612" w:rsidR="001835FB" w:rsidRPr="00DA1511" w:rsidRDefault="00305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0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1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E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240F0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DF5C0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09656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EE30A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D157B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7BF01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51142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2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9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4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8E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DE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7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3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BD9BB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F4623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70E38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DC8E6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99611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5AAFA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D1A5B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C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2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9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1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E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D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8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B0965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49F4D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0C25A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59D2D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3A66F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09B44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663FB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4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0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C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B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4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1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6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BF279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1095C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FA410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392E6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36BBF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21B12" w:rsidR="009A6C64" w:rsidRPr="00730585" w:rsidRDefault="00305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B4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1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0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5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76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9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5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5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5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533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