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F2ADC" w:rsidR="00061896" w:rsidRPr="005F4693" w:rsidRDefault="00FA6A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F5CFA" w:rsidR="00061896" w:rsidRPr="00E407AC" w:rsidRDefault="00FA6A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34685" w:rsidR="00FC15B4" w:rsidRPr="00D11D17" w:rsidRDefault="00FA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97A6" w:rsidR="00FC15B4" w:rsidRPr="00D11D17" w:rsidRDefault="00FA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E8B73" w:rsidR="00FC15B4" w:rsidRPr="00D11D17" w:rsidRDefault="00FA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7B412" w:rsidR="00FC15B4" w:rsidRPr="00D11D17" w:rsidRDefault="00FA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1EA35" w:rsidR="00FC15B4" w:rsidRPr="00D11D17" w:rsidRDefault="00FA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BE46E" w:rsidR="00FC15B4" w:rsidRPr="00D11D17" w:rsidRDefault="00FA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B7B73" w:rsidR="00FC15B4" w:rsidRPr="00D11D17" w:rsidRDefault="00FA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A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3548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C2D65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F95C3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6BF17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7CAF9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8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C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65BCB" w:rsidR="00DE76F3" w:rsidRPr="0026478E" w:rsidRDefault="00FA6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6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1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D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2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58C9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6F31A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9CFA7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5532F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28E9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F0A30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A529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3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9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0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4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6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6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2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D72F8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EB0FF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3A3E2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19C09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AEB86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36A75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A27AF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0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9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2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C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A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7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1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95BBA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7349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09FE8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3B128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221F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97C72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1BA2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0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4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3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0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0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7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A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12175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F00D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FF028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1D29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B2F5A" w:rsidR="009A6C64" w:rsidRPr="00C2583D" w:rsidRDefault="00FA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7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9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D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7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D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7EB27" w:rsidR="00DE76F3" w:rsidRPr="0026478E" w:rsidRDefault="00FA6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644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5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4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A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A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